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043C" w14:textId="47162491" w:rsidR="000964E5" w:rsidRDefault="00DE0EC5" w:rsidP="00DE0EC5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Don’t </w:t>
      </w:r>
      <w:proofErr w:type="spellStart"/>
      <w:r>
        <w:rPr>
          <w:b/>
          <w:bCs/>
          <w:sz w:val="28"/>
          <w:szCs w:val="28"/>
          <w:u w:val="single"/>
        </w:rPr>
        <w:t>Wanna</w:t>
      </w:r>
      <w:proofErr w:type="spellEnd"/>
      <w:r>
        <w:rPr>
          <w:b/>
          <w:bCs/>
          <w:sz w:val="28"/>
          <w:szCs w:val="28"/>
          <w:u w:val="single"/>
        </w:rPr>
        <w:t xml:space="preserve"> Open </w:t>
      </w:r>
      <w:r w:rsidR="00623232">
        <w:rPr>
          <w:b/>
          <w:bCs/>
          <w:sz w:val="28"/>
          <w:szCs w:val="28"/>
          <w:u w:val="single"/>
        </w:rPr>
        <w:t>My</w:t>
      </w:r>
      <w:r>
        <w:rPr>
          <w:b/>
          <w:bCs/>
          <w:sz w:val="28"/>
          <w:szCs w:val="28"/>
          <w:u w:val="single"/>
        </w:rPr>
        <w:t xml:space="preserve"> Eyes</w:t>
      </w:r>
    </w:p>
    <w:p w14:paraId="14781703" w14:textId="5E1797F8" w:rsidR="00DE0EC5" w:rsidRDefault="00DE0EC5" w:rsidP="00DE0EC5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4A2DE2AE" w14:textId="790F7FDB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Make believe is easy but we don’t know why</w:t>
      </w:r>
    </w:p>
    <w:p w14:paraId="514D1861" w14:textId="5CA42DD6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Maybe we’ll look back one day, admit that we were crazy</w:t>
      </w:r>
    </w:p>
    <w:p w14:paraId="20D6E653" w14:textId="217F3FF0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Skip across the ocean, skim the coral sea</w:t>
      </w:r>
    </w:p>
    <w:p w14:paraId="29C4A1D2" w14:textId="237E0A58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Dive deep down into </w:t>
      </w:r>
      <w:r w:rsidR="00A264F9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soul</w:t>
      </w:r>
      <w:r w:rsidR="00A75C5E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, </w:t>
      </w:r>
      <w:r w:rsidR="00A75C5E">
        <w:rPr>
          <w:b/>
          <w:bCs/>
          <w:sz w:val="28"/>
          <w:szCs w:val="28"/>
        </w:rPr>
        <w:t>find out</w:t>
      </w:r>
      <w:r>
        <w:rPr>
          <w:b/>
          <w:bCs/>
          <w:sz w:val="28"/>
          <w:szCs w:val="28"/>
        </w:rPr>
        <w:t xml:space="preserve"> </w:t>
      </w:r>
      <w:r w:rsidR="00C10ACE">
        <w:rPr>
          <w:b/>
          <w:bCs/>
          <w:sz w:val="28"/>
          <w:szCs w:val="28"/>
        </w:rPr>
        <w:t xml:space="preserve">that </w:t>
      </w:r>
      <w:r w:rsidR="0090787D">
        <w:rPr>
          <w:b/>
          <w:bCs/>
          <w:sz w:val="28"/>
          <w:szCs w:val="28"/>
        </w:rPr>
        <w:t>that’s as may be</w:t>
      </w:r>
    </w:p>
    <w:p w14:paraId="08DFE3FB" w14:textId="1039C843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</w:p>
    <w:p w14:paraId="13C46F09" w14:textId="314446A9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open </w:t>
      </w:r>
      <w:r w:rsidR="00623232">
        <w:rPr>
          <w:b/>
          <w:bCs/>
          <w:sz w:val="28"/>
          <w:szCs w:val="28"/>
        </w:rPr>
        <w:t>my</w:t>
      </w:r>
      <w:r>
        <w:rPr>
          <w:b/>
          <w:bCs/>
          <w:sz w:val="28"/>
          <w:szCs w:val="28"/>
        </w:rPr>
        <w:t xml:space="preserve"> eyes</w:t>
      </w:r>
    </w:p>
    <w:p w14:paraId="0512E70E" w14:textId="1B3BBA41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wake up and find that </w:t>
      </w:r>
      <w:r w:rsidR="00623232">
        <w:rPr>
          <w:b/>
          <w:bCs/>
          <w:sz w:val="28"/>
          <w:szCs w:val="28"/>
        </w:rPr>
        <w:t>I was</w:t>
      </w:r>
      <w:r>
        <w:rPr>
          <w:b/>
          <w:bCs/>
          <w:sz w:val="28"/>
          <w:szCs w:val="28"/>
        </w:rPr>
        <w:t xml:space="preserve"> dreaming</w:t>
      </w:r>
    </w:p>
    <w:p w14:paraId="00A520F9" w14:textId="51F19FD1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open </w:t>
      </w:r>
      <w:r w:rsidR="00623232">
        <w:rPr>
          <w:b/>
          <w:bCs/>
          <w:sz w:val="28"/>
          <w:szCs w:val="28"/>
        </w:rPr>
        <w:t>my</w:t>
      </w:r>
      <w:r>
        <w:rPr>
          <w:b/>
          <w:bCs/>
          <w:sz w:val="28"/>
          <w:szCs w:val="28"/>
        </w:rPr>
        <w:t xml:space="preserve"> eyes</w:t>
      </w:r>
    </w:p>
    <w:p w14:paraId="31322899" w14:textId="6EC24BC4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wake up and find that</w:t>
      </w:r>
      <w:r w:rsidR="003C2EE6">
        <w:rPr>
          <w:b/>
          <w:bCs/>
          <w:sz w:val="28"/>
          <w:szCs w:val="28"/>
        </w:rPr>
        <w:t xml:space="preserve"> </w:t>
      </w:r>
      <w:r w:rsidR="00623232">
        <w:rPr>
          <w:b/>
          <w:bCs/>
          <w:sz w:val="28"/>
          <w:szCs w:val="28"/>
        </w:rPr>
        <w:t>I was</w:t>
      </w:r>
      <w:r>
        <w:rPr>
          <w:b/>
          <w:bCs/>
          <w:sz w:val="28"/>
          <w:szCs w:val="28"/>
        </w:rPr>
        <w:t xml:space="preserve"> dreaming</w:t>
      </w:r>
    </w:p>
    <w:p w14:paraId="0D221947" w14:textId="7030733D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</w:p>
    <w:p w14:paraId="0DC1CFB5" w14:textId="2EE185AE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 waking moment</w:t>
      </w:r>
      <w:r w:rsidR="0062323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crying to be filled</w:t>
      </w:r>
    </w:p>
    <w:p w14:paraId="574D6925" w14:textId="5DFF40A8" w:rsidR="00DE0EC5" w:rsidRDefault="00DE0EC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Jump inside </w:t>
      </w:r>
      <w:r w:rsidR="00E460E4">
        <w:rPr>
          <w:b/>
          <w:bCs/>
          <w:sz w:val="28"/>
          <w:szCs w:val="28"/>
        </w:rPr>
        <w:t>our</w:t>
      </w:r>
      <w:r>
        <w:rPr>
          <w:b/>
          <w:bCs/>
          <w:sz w:val="28"/>
          <w:szCs w:val="28"/>
        </w:rPr>
        <w:t xml:space="preserve"> universe</w:t>
      </w:r>
      <w:r w:rsidR="00446975">
        <w:rPr>
          <w:b/>
          <w:bCs/>
          <w:sz w:val="28"/>
          <w:szCs w:val="28"/>
        </w:rPr>
        <w:t>, we’ll fly off to tomorrow</w:t>
      </w:r>
    </w:p>
    <w:p w14:paraId="10C46E43" w14:textId="1CD23835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Kiss this sweet </w:t>
      </w:r>
      <w:r w:rsidR="004270E3">
        <w:rPr>
          <w:b/>
          <w:bCs/>
          <w:sz w:val="28"/>
          <w:szCs w:val="28"/>
        </w:rPr>
        <w:t>conviction</w:t>
      </w:r>
      <w:r w:rsidR="0062323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flower will unfold</w:t>
      </w:r>
    </w:p>
    <w:p w14:paraId="7004BA36" w14:textId="21F59A9C" w:rsidR="00446975" w:rsidRDefault="00CE0068" w:rsidP="00285D0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6625F7">
        <w:rPr>
          <w:b/>
          <w:bCs/>
          <w:sz w:val="28"/>
          <w:szCs w:val="28"/>
        </w:rPr>
        <w:t>etting go</w:t>
      </w:r>
      <w:r w:rsidR="00623232">
        <w:rPr>
          <w:b/>
          <w:bCs/>
          <w:sz w:val="28"/>
          <w:szCs w:val="28"/>
        </w:rPr>
        <w:t>,</w:t>
      </w:r>
      <w:r w:rsidR="00B172EE">
        <w:rPr>
          <w:b/>
          <w:bCs/>
          <w:sz w:val="28"/>
          <w:szCs w:val="28"/>
        </w:rPr>
        <w:t xml:space="preserve"> the more it grows</w:t>
      </w:r>
      <w:r w:rsidR="00623232">
        <w:rPr>
          <w:b/>
          <w:bCs/>
          <w:sz w:val="28"/>
          <w:szCs w:val="28"/>
        </w:rPr>
        <w:t>,</w:t>
      </w:r>
      <w:r w:rsidR="00B172EE">
        <w:rPr>
          <w:b/>
          <w:bCs/>
          <w:sz w:val="28"/>
          <w:szCs w:val="28"/>
        </w:rPr>
        <w:t xml:space="preserve"> the more </w:t>
      </w:r>
      <w:r>
        <w:rPr>
          <w:b/>
          <w:bCs/>
          <w:sz w:val="28"/>
          <w:szCs w:val="28"/>
        </w:rPr>
        <w:t>that</w:t>
      </w:r>
      <w:r w:rsidR="00B172EE">
        <w:rPr>
          <w:b/>
          <w:bCs/>
          <w:sz w:val="28"/>
          <w:szCs w:val="28"/>
        </w:rPr>
        <w:t xml:space="preserve"> love will follow</w:t>
      </w:r>
    </w:p>
    <w:p w14:paraId="72A32410" w14:textId="77777777" w:rsidR="00285D0B" w:rsidRDefault="00285D0B" w:rsidP="00285D0B">
      <w:pPr>
        <w:pStyle w:val="NoSpacing"/>
        <w:jc w:val="center"/>
        <w:rPr>
          <w:b/>
          <w:bCs/>
          <w:sz w:val="28"/>
          <w:szCs w:val="28"/>
        </w:rPr>
      </w:pPr>
    </w:p>
    <w:p w14:paraId="3E2173A9" w14:textId="0948DBEA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proofErr w:type="gramStart"/>
      <w:r>
        <w:rPr>
          <w:b/>
          <w:bCs/>
          <w:sz w:val="28"/>
          <w:szCs w:val="28"/>
        </w:rPr>
        <w:t>…..</w:t>
      </w:r>
      <w:proofErr w:type="gramEnd"/>
    </w:p>
    <w:p w14:paraId="4B2954AF" w14:textId="0BA28BA7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</w:p>
    <w:p w14:paraId="2BAD23B7" w14:textId="3A88C126" w:rsidR="00446975" w:rsidRDefault="00446975" w:rsidP="00F004CE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>
        <w:rPr>
          <w:b/>
          <w:bCs/>
          <w:sz w:val="28"/>
          <w:szCs w:val="28"/>
        </w:rPr>
        <w:t>no</w:t>
      </w:r>
      <w:proofErr w:type="spellEnd"/>
      <w:r>
        <w:rPr>
          <w:b/>
          <w:bCs/>
          <w:sz w:val="28"/>
          <w:szCs w:val="28"/>
        </w:rPr>
        <w:t xml:space="preserve">, No </w:t>
      </w:r>
      <w:proofErr w:type="spellStart"/>
      <w:r>
        <w:rPr>
          <w:b/>
          <w:bCs/>
          <w:sz w:val="28"/>
          <w:szCs w:val="28"/>
        </w:rPr>
        <w:t>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No</w:t>
      </w:r>
      <w:proofErr w:type="spellEnd"/>
    </w:p>
    <w:p w14:paraId="645BEF73" w14:textId="35FE0850" w:rsidR="009958ED" w:rsidRDefault="009958ED" w:rsidP="00DE0EC5">
      <w:pPr>
        <w:pStyle w:val="NoSpacing"/>
        <w:jc w:val="center"/>
        <w:rPr>
          <w:b/>
          <w:bCs/>
          <w:sz w:val="28"/>
          <w:szCs w:val="28"/>
        </w:rPr>
      </w:pPr>
    </w:p>
    <w:p w14:paraId="6D91B05D" w14:textId="6851B55F" w:rsidR="009958ED" w:rsidRDefault="009958ED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Feels like we’ve been for ever, the way we’ll always be</w:t>
      </w:r>
    </w:p>
    <w:p w14:paraId="21A7FCD1" w14:textId="00FDFAD3" w:rsidR="009958ED" w:rsidRDefault="009958ED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 again</w:t>
      </w:r>
      <w:r w:rsidR="009953B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we meet and then our live</w:t>
      </w:r>
      <w:r w:rsidR="00FF00F6">
        <w:rPr>
          <w:b/>
          <w:bCs/>
          <w:sz w:val="28"/>
          <w:szCs w:val="28"/>
        </w:rPr>
        <w:t>s</w:t>
      </w:r>
      <w:r w:rsidR="00A35F41">
        <w:rPr>
          <w:b/>
          <w:bCs/>
          <w:sz w:val="28"/>
          <w:szCs w:val="28"/>
        </w:rPr>
        <w:t xml:space="preserve"> fall into orbit</w:t>
      </w:r>
    </w:p>
    <w:p w14:paraId="002AFA3D" w14:textId="41235E14" w:rsidR="009958ED" w:rsidRDefault="00C25E2C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Caught up in th</w:t>
      </w:r>
      <w:r w:rsidR="00B5019B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whirlpool </w:t>
      </w:r>
      <w:r w:rsidR="00FF00F6">
        <w:rPr>
          <w:b/>
          <w:bCs/>
          <w:sz w:val="28"/>
          <w:szCs w:val="28"/>
        </w:rPr>
        <w:t>of</w:t>
      </w:r>
      <w:r w:rsidR="007C560E">
        <w:rPr>
          <w:b/>
          <w:bCs/>
          <w:sz w:val="28"/>
          <w:szCs w:val="28"/>
        </w:rPr>
        <w:t xml:space="preserve"> </w:t>
      </w:r>
      <w:r w:rsidR="00E21D63">
        <w:rPr>
          <w:b/>
          <w:bCs/>
          <w:sz w:val="28"/>
          <w:szCs w:val="28"/>
        </w:rPr>
        <w:t>eternity</w:t>
      </w:r>
    </w:p>
    <w:p w14:paraId="2E539550" w14:textId="2B15D2B2" w:rsidR="004F76C0" w:rsidRDefault="00FF00F6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They might draw a line</w:t>
      </w:r>
      <w:r w:rsidR="00623232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u</w:t>
      </w:r>
      <w:r w:rsidR="004F76C0">
        <w:rPr>
          <w:b/>
          <w:bCs/>
          <w:sz w:val="28"/>
          <w:szCs w:val="28"/>
        </w:rPr>
        <w:t>ntil that time</w:t>
      </w:r>
      <w:r w:rsidR="00623232">
        <w:rPr>
          <w:b/>
          <w:bCs/>
          <w:sz w:val="28"/>
          <w:szCs w:val="28"/>
        </w:rPr>
        <w:t>,</w:t>
      </w:r>
      <w:r w:rsidR="004F76C0">
        <w:rPr>
          <w:b/>
          <w:bCs/>
          <w:sz w:val="28"/>
          <w:szCs w:val="28"/>
        </w:rPr>
        <w:t xml:space="preserve"> you know there’s nothing for it</w:t>
      </w:r>
    </w:p>
    <w:p w14:paraId="79EBF115" w14:textId="6B8CAEB5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</w:p>
    <w:p w14:paraId="0F174E2B" w14:textId="19ABD2C9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Don’t </w:t>
      </w:r>
      <w:proofErr w:type="spellStart"/>
      <w:r>
        <w:rPr>
          <w:b/>
          <w:bCs/>
          <w:sz w:val="28"/>
          <w:szCs w:val="28"/>
        </w:rPr>
        <w:t>wanna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7826BE72" w14:textId="4C23252D" w:rsidR="0044697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 </w:t>
      </w:r>
      <w:proofErr w:type="spellStart"/>
      <w:r>
        <w:rPr>
          <w:b/>
          <w:bCs/>
          <w:sz w:val="28"/>
          <w:szCs w:val="28"/>
        </w:rPr>
        <w:t>no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BE0FA88" w14:textId="5109A451" w:rsidR="00446975" w:rsidRPr="00DE0EC5" w:rsidRDefault="00446975" w:rsidP="00DE0EC5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446975" w:rsidRPr="00DE0EC5" w:rsidSect="00DE0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C5"/>
    <w:rsid w:val="000179DD"/>
    <w:rsid w:val="00072F1A"/>
    <w:rsid w:val="00081FA7"/>
    <w:rsid w:val="000964E5"/>
    <w:rsid w:val="001073A8"/>
    <w:rsid w:val="001744C9"/>
    <w:rsid w:val="001E122F"/>
    <w:rsid w:val="00285D0B"/>
    <w:rsid w:val="002C432E"/>
    <w:rsid w:val="003C2EE6"/>
    <w:rsid w:val="003E3D43"/>
    <w:rsid w:val="004270E3"/>
    <w:rsid w:val="00446975"/>
    <w:rsid w:val="0049420A"/>
    <w:rsid w:val="004F76C0"/>
    <w:rsid w:val="00596938"/>
    <w:rsid w:val="005E3B2A"/>
    <w:rsid w:val="00623232"/>
    <w:rsid w:val="006625F7"/>
    <w:rsid w:val="006A0E9C"/>
    <w:rsid w:val="006D33B3"/>
    <w:rsid w:val="00775D4A"/>
    <w:rsid w:val="007935C1"/>
    <w:rsid w:val="007C560E"/>
    <w:rsid w:val="007D1863"/>
    <w:rsid w:val="008246CB"/>
    <w:rsid w:val="00872DC7"/>
    <w:rsid w:val="0090787D"/>
    <w:rsid w:val="00945A9E"/>
    <w:rsid w:val="009953B4"/>
    <w:rsid w:val="009958ED"/>
    <w:rsid w:val="009C77CA"/>
    <w:rsid w:val="00A142EA"/>
    <w:rsid w:val="00A264F9"/>
    <w:rsid w:val="00A35F41"/>
    <w:rsid w:val="00A75C5E"/>
    <w:rsid w:val="00A82466"/>
    <w:rsid w:val="00AD634A"/>
    <w:rsid w:val="00B172EE"/>
    <w:rsid w:val="00B327C3"/>
    <w:rsid w:val="00B5019B"/>
    <w:rsid w:val="00BB4946"/>
    <w:rsid w:val="00C10ACE"/>
    <w:rsid w:val="00C25E2C"/>
    <w:rsid w:val="00C37755"/>
    <w:rsid w:val="00C40850"/>
    <w:rsid w:val="00C42EA8"/>
    <w:rsid w:val="00CB6677"/>
    <w:rsid w:val="00CE0068"/>
    <w:rsid w:val="00DE0EC5"/>
    <w:rsid w:val="00DF2823"/>
    <w:rsid w:val="00E21D63"/>
    <w:rsid w:val="00E460E4"/>
    <w:rsid w:val="00F004CE"/>
    <w:rsid w:val="00F57383"/>
    <w:rsid w:val="00F66639"/>
    <w:rsid w:val="00F84048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57BC3"/>
  <w15:chartTrackingRefBased/>
  <w15:docId w15:val="{27F730DD-F094-4601-9CC0-4D56D5E1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4</cp:revision>
  <cp:lastPrinted>2022-06-20T18:14:00Z</cp:lastPrinted>
  <dcterms:created xsi:type="dcterms:W3CDTF">2022-06-22T16:34:00Z</dcterms:created>
  <dcterms:modified xsi:type="dcterms:W3CDTF">2022-12-24T18:13:00Z</dcterms:modified>
</cp:coreProperties>
</file>